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E6160" w:rsidRPr="005A3A97" w14:paraId="1685A132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3C1A812C" w:rsidR="008E6160" w:rsidRPr="00A2166A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5011F5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5011F5">
              <w:rPr>
                <w:rFonts w:ascii="Arial" w:hAnsi="Arial" w:cs="Arial"/>
                <w:b/>
                <w:color w:val="000000"/>
                <w:sz w:val="20"/>
                <w:szCs w:val="20"/>
              </w:rPr>
              <w:t>26</w:t>
            </w:r>
          </w:p>
        </w:tc>
      </w:tr>
      <w:tr w:rsidR="008E6160" w:rsidRPr="005A3A97" w14:paraId="713D980C" w14:textId="77777777" w:rsidTr="006929B3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1D68BBB1" w:rsidR="008E6160" w:rsidRPr="00A2166A" w:rsidRDefault="008A0648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>Chbany – převedení</w:t>
            </w:r>
            <w:r w:rsidR="008E6160"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odpadních vod na ČSOV Nové Sedlo (OHL207062)</w:t>
            </w:r>
          </w:p>
        </w:tc>
      </w:tr>
      <w:tr w:rsidR="008E6160" w:rsidRPr="005A3A97" w14:paraId="0A3486A9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5513162B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8E6160" w:rsidRPr="005A3A97" w14:paraId="1FC1A2A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01423969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02862F45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8E6160" w:rsidRPr="005A3A97" w14:paraId="5F401A1E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2C646763" w14:textId="1551FE66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5948" w:type="dxa"/>
            <w:noWrap/>
            <w:vAlign w:val="center"/>
          </w:tcPr>
          <w:p w14:paraId="22DEFA96" w14:textId="7A46B7F6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8E6160" w:rsidRPr="005A3A97" w14:paraId="7F8B08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221371C6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E6160" w:rsidRPr="005A3A97" w14:paraId="2414C52E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E208565" w:rsidR="008E6160" w:rsidRPr="00A2166A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OHL_0580</w:t>
            </w:r>
          </w:p>
        </w:tc>
      </w:tr>
      <w:tr w:rsidR="008E6160" w:rsidRPr="005A3A97" w14:paraId="217F9011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E1FE698" w:rsidR="008E6160" w:rsidRPr="00A2166A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2166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hráze nádrže Nechranice po Liboc</w:t>
            </w:r>
          </w:p>
        </w:tc>
      </w:tr>
      <w:tr w:rsidR="008E6160" w:rsidRPr="005A3A97" w14:paraId="2D091D5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5948" w:type="dxa"/>
            <w:noWrap/>
            <w:vAlign w:val="center"/>
            <w:hideMark/>
          </w:tcPr>
          <w:p w14:paraId="1D930A91" w14:textId="790EC5B0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E6160" w:rsidRPr="005A3A97" w14:paraId="3495280D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5948" w:type="dxa"/>
            <w:noWrap/>
            <w:vAlign w:val="center"/>
            <w:hideMark/>
          </w:tcPr>
          <w:p w14:paraId="0360D341" w14:textId="3C84E809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8E6160" w:rsidRPr="005A3A97" w14:paraId="055C673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5948" w:type="dxa"/>
            <w:noWrap/>
            <w:vAlign w:val="center"/>
            <w:hideMark/>
          </w:tcPr>
          <w:p w14:paraId="5E6C8CA4" w14:textId="47DAC26B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 xml:space="preserve">Chbany  </w:t>
            </w:r>
          </w:p>
        </w:tc>
      </w:tr>
      <w:tr w:rsidR="008E6160" w:rsidRPr="005A3A97" w14:paraId="322BF364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5948" w:type="dxa"/>
            <w:noWrap/>
            <w:vAlign w:val="center"/>
            <w:hideMark/>
          </w:tcPr>
          <w:p w14:paraId="7CCBD15E" w14:textId="6A2B4CE5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Chbany</w:t>
            </w:r>
          </w:p>
        </w:tc>
      </w:tr>
      <w:tr w:rsidR="008E6160" w:rsidRPr="005A3A97" w14:paraId="4CE3B4F3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3A724592" w14:textId="42D4385C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-8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>08997</w:t>
            </w:r>
          </w:p>
        </w:tc>
      </w:tr>
      <w:tr w:rsidR="008E6160" w:rsidRPr="005A3A97" w14:paraId="732320F2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5948" w:type="dxa"/>
            <w:noWrap/>
            <w:vAlign w:val="center"/>
            <w:hideMark/>
          </w:tcPr>
          <w:p w14:paraId="13E92AFE" w14:textId="45DC83D1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-100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>5553</w:t>
            </w:r>
          </w:p>
        </w:tc>
      </w:tr>
      <w:tr w:rsidR="008E6160" w:rsidRPr="005A3A97" w14:paraId="5CD2F1D3" w14:textId="77777777" w:rsidTr="005011F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FAAF702" w14:textId="747EE86B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160" w:rsidRPr="005A3A97" w14:paraId="68B7E76E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6F03ED42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0AA5" w:rsidRPr="005A3A97" w14:paraId="280F395F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EB0AA5" w:rsidRPr="005A3A97" w:rsidRDefault="00EB0AA5" w:rsidP="00EB0A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1FBD1A5C" w:rsidR="00EB0AA5" w:rsidRPr="008C0B1C" w:rsidRDefault="00EB0AA5" w:rsidP="00EB0A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4B9B1A89" w:rsidR="00BF5A62" w:rsidRPr="008C0B1C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E77068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8C0B1C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CA3A1B" w:rsidRPr="005A3A97" w14:paraId="0DE6DEC7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66D845E0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3C57A75E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8A0648"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CA3A1B" w:rsidRPr="005A3A97" w14:paraId="003A537D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4BFB593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7541870" w14:textId="57AFC21F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</w:t>
            </w: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A3A1B" w:rsidRPr="005A3A97" w14:paraId="294A1391" w14:textId="77777777" w:rsidTr="00F87E06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72DA454A" w:rsidR="00CA3A1B" w:rsidRPr="005A3A97" w:rsidRDefault="00F87E06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76F6BB39" wp14:editId="1AF5B275">
                  <wp:simplePos x="0" y="0"/>
                  <wp:positionH relativeFrom="page">
                    <wp:posOffset>-902335</wp:posOffset>
                  </wp:positionH>
                  <wp:positionV relativeFrom="paragraph">
                    <wp:posOffset>217805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A3A1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5948" w:type="dxa"/>
            <w:shd w:val="clear" w:color="auto" w:fill="FFFFFF" w:themeFill="background1"/>
            <w:vAlign w:val="center"/>
            <w:hideMark/>
          </w:tcPr>
          <w:p w14:paraId="48596A26" w14:textId="0A607006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CA3A1B" w:rsidRPr="005A3A97" w14:paraId="7ED427D6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1BC1BF72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BE1C1C9" w14:textId="5CB8BDC1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3A1B" w:rsidRPr="005A3A97" w14:paraId="6D4A794D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C094B8F" w14:textId="65AB83F8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BA46884" w14:textId="60765535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3A1B" w:rsidRPr="005A3A97" w14:paraId="58DD7230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7D057E31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C6DB72" w14:textId="0EC58B3C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A3A1B" w:rsidRPr="005A3A97" w14:paraId="25B80A3A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F291283" w14:textId="213428DF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A0648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CA3A1B" w:rsidRPr="005A3A97" w14:paraId="4BC153BA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2CEF276F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3FF7F3F" w14:textId="4292CFC2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8A0648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CA3A1B" w:rsidRPr="005A3A97" w14:paraId="1E8AF9E0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CA3A1B" w:rsidRPr="005A3A97" w:rsidRDefault="00CA3A1B" w:rsidP="00CA3A1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50A7DDB" w14:textId="03508D4E" w:rsidR="00CA3A1B" w:rsidRPr="008C0B1C" w:rsidRDefault="00CA3A1B" w:rsidP="00CA3A1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4B1E69" w:rsidRPr="005A3A97" w14:paraId="1F5F69D1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8C0B1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8C0B1C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E6160" w:rsidRPr="005A3A97" w14:paraId="675B8413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DBBC403" w14:textId="513C73A6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8E6160" w:rsidRPr="005A3A97" w14:paraId="4E5FD8C4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9FBDD25" w14:textId="4A441D25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8E6160" w:rsidRPr="005A3A97" w14:paraId="4E1E59C1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051D327" w14:textId="673AD6BE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12600</w:t>
            </w:r>
          </w:p>
        </w:tc>
      </w:tr>
      <w:tr w:rsidR="008E6160" w:rsidRPr="005A3A97" w14:paraId="27EFAABE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49D0C5A" w14:textId="42F43B4D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E6160" w:rsidRPr="005A3A97" w14:paraId="1D412B31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C72DAD0" w14:textId="78BD7F37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8E6160" w:rsidRPr="005A3A97" w14:paraId="4009B790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5F3AB92" w14:textId="478C7AF4" w:rsidR="008E6160" w:rsidRPr="008C0B1C" w:rsidRDefault="000D3E4D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8E6160" w:rsidRPr="005A3A97" w14:paraId="0281C822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D51499D" w14:textId="1B717DA9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E6160" w:rsidRPr="005A3A97" w14:paraId="38956F7B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47E76764" w14:textId="040A719A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1</w:t>
            </w:r>
          </w:p>
        </w:tc>
        <w:tc>
          <w:tcPr>
            <w:tcW w:w="5948" w:type="dxa"/>
            <w:noWrap/>
            <w:vAlign w:val="center"/>
          </w:tcPr>
          <w:p w14:paraId="13763329" w14:textId="65CEA860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160" w:rsidRPr="005A3A97" w14:paraId="77FEAC0C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5948" w:type="dxa"/>
            <w:noWrap/>
            <w:vAlign w:val="center"/>
          </w:tcPr>
          <w:p w14:paraId="2A897FF5" w14:textId="5A045A12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E6160" w:rsidRPr="005A3A97" w14:paraId="2EB4A97A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6F90DF11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5948" w:type="dxa"/>
            <w:noWrap/>
            <w:vAlign w:val="center"/>
          </w:tcPr>
          <w:p w14:paraId="312334FD" w14:textId="6AAE22F6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160" w:rsidRPr="005A3A97" w14:paraId="26AD2206" w14:textId="77777777" w:rsidTr="000D3E4D">
        <w:trPr>
          <w:trHeight w:val="558"/>
        </w:trPr>
        <w:tc>
          <w:tcPr>
            <w:tcW w:w="3114" w:type="dxa"/>
            <w:vAlign w:val="center"/>
            <w:hideMark/>
          </w:tcPr>
          <w:p w14:paraId="63D66DD5" w14:textId="6BCE46D6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5948" w:type="dxa"/>
            <w:noWrap/>
            <w:vAlign w:val="center"/>
          </w:tcPr>
          <w:p w14:paraId="34406D48" w14:textId="441E4C0F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160" w:rsidRPr="005A3A97" w14:paraId="1C850843" w14:textId="77777777" w:rsidTr="00E77068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8E6160" w:rsidRDefault="008E6160" w:rsidP="008E616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5948" w:type="dxa"/>
            <w:noWrap/>
            <w:vAlign w:val="center"/>
          </w:tcPr>
          <w:p w14:paraId="6AE98AF7" w14:textId="4590EDD2" w:rsidR="008E6160" w:rsidRPr="008C0B1C" w:rsidRDefault="008E6160" w:rsidP="008E616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650722</w:t>
            </w:r>
          </w:p>
        </w:tc>
      </w:tr>
      <w:tr w:rsidR="00E77068" w:rsidRPr="005A3A97" w14:paraId="3E3E9E4B" w14:textId="77777777" w:rsidTr="00E77068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E77068" w:rsidRDefault="00E77068" w:rsidP="00E77068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5948" w:type="dxa"/>
            <w:noWrap/>
          </w:tcPr>
          <w:p w14:paraId="688E82D9" w14:textId="637BF283" w:rsidR="00E77068" w:rsidRPr="008C0B1C" w:rsidRDefault="00E77068" w:rsidP="00E77068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336D6" w:rsidRPr="005A3A97" w14:paraId="2509FA0B" w14:textId="77777777" w:rsidTr="00E77068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5948" w:type="dxa"/>
            <w:vAlign w:val="center"/>
            <w:hideMark/>
          </w:tcPr>
          <w:p w14:paraId="26E39D45" w14:textId="77777777" w:rsidR="00E336D6" w:rsidRPr="008C0B1C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8C0B1C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B019D3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8C0B1C" w:rsidRDefault="005A3A97" w:rsidP="00B019D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C0B1C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8E6160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7DC667E1" w:rsidR="00AE6BCA" w:rsidRPr="008C0B1C" w:rsidRDefault="00422106" w:rsidP="00DE1F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929B3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8C0B1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E6160" w:rsidRPr="008C0B1C">
              <w:rPr>
                <w:rFonts w:ascii="Arial" w:hAnsi="Arial" w:cs="Arial"/>
                <w:color w:val="000000"/>
                <w:sz w:val="20"/>
                <w:szCs w:val="20"/>
              </w:rPr>
              <w:t>stávající čištění odpadních vod ve štěrbinové nádrži je dnes již nedostačující.</w:t>
            </w:r>
          </w:p>
        </w:tc>
      </w:tr>
      <w:tr w:rsidR="00AE6BCA" w:rsidRPr="005A3A97" w14:paraId="78EE2222" w14:textId="77777777" w:rsidTr="00E77068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3F9911C7" w14:textId="4EAA378E" w:rsidR="008E6160" w:rsidRPr="008C0B1C" w:rsidRDefault="008E6160" w:rsidP="008E616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929B3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 xml:space="preserve"> je navrženo nahradit stávající štěrbinovou nádrž novou čerpací stanicí odpadních vod. Na čerpací stanici bude navazovat cca 4,2 km dlouhý výtlačný řad, který bude napojen na stávající kanalizační síť Nové Sedlo a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 xml:space="preserve"> dále na</w:t>
            </w: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 xml:space="preserve"> MČOV Žatec. </w:t>
            </w:r>
          </w:p>
          <w:p w14:paraId="5E4ADC31" w14:textId="06873D24" w:rsidR="00AE6BCA" w:rsidRPr="008C0B1C" w:rsidRDefault="00AE6BCA" w:rsidP="00DE1F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6160" w:rsidRPr="005A3A97" w14:paraId="7F527825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36CD3B6A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noWrap/>
            <w:vAlign w:val="center"/>
            <w:hideMark/>
          </w:tcPr>
          <w:p w14:paraId="0CED1BDC" w14:textId="464451CB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8E6160" w:rsidRPr="005A3A97" w14:paraId="0989E98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0D2B9DB6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15CD8C3E" w14:textId="3171E920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830000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8E6160" w:rsidRPr="005A3A97" w14:paraId="10E35793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4B83486E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noWrap/>
            <w:vAlign w:val="center"/>
            <w:hideMark/>
          </w:tcPr>
          <w:p w14:paraId="69F2563D" w14:textId="7EE48B1F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E6160" w:rsidRPr="005A3A97" w14:paraId="6330B24B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78C56346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4C2E0A4" w14:textId="5F54A057" w:rsidR="008E6160" w:rsidRPr="008C0B1C" w:rsidRDefault="008E6160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5011F5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E6160" w:rsidRPr="005A3A97" w14:paraId="0FE46D4B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5D4E0CB5" w:rsidR="008E6160" w:rsidRPr="005A3A97" w:rsidRDefault="00F87E06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59CAE55F" wp14:editId="6D763C8F">
                  <wp:simplePos x="0" y="0"/>
                  <wp:positionH relativeFrom="margin">
                    <wp:posOffset>-956945</wp:posOffset>
                  </wp:positionH>
                  <wp:positionV relativeFrom="paragraph">
                    <wp:posOffset>219710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6160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111878" w14:textId="1F2FF95C" w:rsidR="008E6160" w:rsidRPr="008C0B1C" w:rsidRDefault="00B019D3" w:rsidP="008E61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E6160" w:rsidRPr="005A3A97" w14:paraId="73BD4FC7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34AB8929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18418EE" w14:textId="02047DF0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E6160" w:rsidRPr="005A3A97" w14:paraId="073D4F97" w14:textId="77777777" w:rsidTr="00F87E0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0E5D768B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68E729D9" w14:textId="5BE54931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E6160" w:rsidRPr="005A3A97" w14:paraId="3A67BE33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1D0B63A0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16F46F8A" w14:textId="5883890F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0,49</w:t>
            </w:r>
          </w:p>
        </w:tc>
      </w:tr>
      <w:tr w:rsidR="008E6160" w:rsidRPr="005A3A97" w14:paraId="5209BC9A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3C85C8FA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131795D" w14:textId="0289EDF8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0,3675</w:t>
            </w:r>
          </w:p>
        </w:tc>
      </w:tr>
      <w:tr w:rsidR="008E6160" w:rsidRPr="005A3A97" w14:paraId="521E7F40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2B25BB9F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92A2D74" w14:textId="07D95626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8E6160" w:rsidRPr="005A3A97" w14:paraId="279861C7" w14:textId="77777777" w:rsidTr="00F87E06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1F6C236F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0655E0A9" w14:textId="747932BE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E6160" w:rsidRPr="005A3A97" w14:paraId="0A0D282C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7BC9B54A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11CD466" w14:textId="58B681DA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</w:tr>
      <w:tr w:rsidR="008E6160" w:rsidRPr="005A3A97" w14:paraId="51A23985" w14:textId="77777777" w:rsidTr="00F87E06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648BCB19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40672FD1" w14:textId="62FFC0DC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</w:p>
        </w:tc>
      </w:tr>
      <w:tr w:rsidR="008E6160" w:rsidRPr="005A3A97" w14:paraId="340FA73C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6CE0A6CA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789946B" w14:textId="137F7639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8E6160" w:rsidRPr="005A3A97" w14:paraId="72D8F893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63B50613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306B19F" w14:textId="0BB28E71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E6160" w:rsidRPr="005A3A97" w14:paraId="57744F4D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5086E3F3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BDC8F59" w14:textId="4D54B799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</w:tr>
      <w:tr w:rsidR="008E6160" w:rsidRPr="005A3A97" w14:paraId="44E4C4A2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37628432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C10DB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DB3DF6" w14:textId="106210A3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0,375</w:t>
            </w:r>
          </w:p>
        </w:tc>
      </w:tr>
      <w:tr w:rsidR="008E6160" w:rsidRPr="005A3A97" w14:paraId="7FEC447F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6B8A8E82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074F152E" w14:textId="2D6645A5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E6160" w:rsidRPr="005A3A97" w14:paraId="0B49ED85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37445913" w:rsidR="008E6160" w:rsidRPr="005A3A97" w:rsidRDefault="008E6160" w:rsidP="008E61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056C17F" w14:textId="2D30DAB5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E6160" w:rsidRPr="005A3A97" w14:paraId="10EAEF03" w14:textId="77777777" w:rsidTr="00F87E06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8E6160" w:rsidRDefault="008E6160" w:rsidP="008E616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1B8D25AC" w14:textId="19CF7930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0,03</w:t>
            </w:r>
          </w:p>
        </w:tc>
      </w:tr>
      <w:tr w:rsidR="008E6160" w:rsidRPr="005A3A97" w14:paraId="739CD2C5" w14:textId="77777777" w:rsidTr="00E77068">
        <w:trPr>
          <w:trHeight w:val="15"/>
        </w:trPr>
        <w:tc>
          <w:tcPr>
            <w:tcW w:w="3114" w:type="dxa"/>
            <w:vAlign w:val="center"/>
          </w:tcPr>
          <w:p w14:paraId="34676B92" w14:textId="2B65677E" w:rsidR="008E6160" w:rsidRDefault="008E6160" w:rsidP="008E6160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C10DB1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5948" w:type="dxa"/>
            <w:noWrap/>
            <w:vAlign w:val="center"/>
          </w:tcPr>
          <w:p w14:paraId="7E96A09E" w14:textId="1CD8B38B" w:rsidR="008E6160" w:rsidRPr="008C0B1C" w:rsidRDefault="008E6160" w:rsidP="008E6160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C0B1C">
              <w:rPr>
                <w:rFonts w:ascii="Arial" w:hAnsi="Arial" w:cs="Arial"/>
                <w:color w:val="000000"/>
                <w:sz w:val="20"/>
                <w:szCs w:val="20"/>
              </w:rPr>
              <w:t>0,0255</w:t>
            </w:r>
          </w:p>
        </w:tc>
      </w:tr>
      <w:tr w:rsidR="00AE6BCA" w:rsidRPr="005A3A97" w14:paraId="37E9B502" w14:textId="77777777" w:rsidTr="00422106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D611F67" w:rsidR="00AE6BCA" w:rsidRPr="000E17E2" w:rsidRDefault="00AE6BCA" w:rsidP="0042210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83000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830000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E77068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noWrap/>
            <w:vAlign w:val="center"/>
            <w:hideMark/>
          </w:tcPr>
          <w:p w14:paraId="5D5486DE" w14:textId="25FFD393" w:rsidR="000E17E2" w:rsidRPr="000E17E2" w:rsidRDefault="00D137AD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E77068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4D878C07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B019D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>
      <w:bookmarkStart w:id="1" w:name="_GoBack"/>
      <w:bookmarkEnd w:id="1"/>
    </w:p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2BADFF62" w:rsidR="00432988" w:rsidRDefault="00432988"/>
    <w:p w14:paraId="4FF9A98F" w14:textId="4D2B137D" w:rsidR="00432988" w:rsidRDefault="00F87E06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89787CB">
            <wp:simplePos x="0" y="0"/>
            <wp:positionH relativeFrom="page">
              <wp:align>left</wp:align>
            </wp:positionH>
            <wp:positionV relativeFrom="paragraph">
              <wp:posOffset>1447800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9F4B9" w14:textId="77777777" w:rsidR="007F717D" w:rsidRDefault="007F717D" w:rsidP="000108F0">
      <w:pPr>
        <w:spacing w:after="0" w:line="240" w:lineRule="auto"/>
      </w:pPr>
      <w:r>
        <w:separator/>
      </w:r>
    </w:p>
  </w:endnote>
  <w:endnote w:type="continuationSeparator" w:id="0">
    <w:p w14:paraId="1A3CB843" w14:textId="77777777" w:rsidR="007F717D" w:rsidRDefault="007F717D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D0544" w14:textId="77777777" w:rsidR="007F717D" w:rsidRDefault="007F717D" w:rsidP="000108F0">
      <w:pPr>
        <w:spacing w:after="0" w:line="240" w:lineRule="auto"/>
      </w:pPr>
      <w:r>
        <w:separator/>
      </w:r>
    </w:p>
  </w:footnote>
  <w:footnote w:type="continuationSeparator" w:id="0">
    <w:p w14:paraId="13E12378" w14:textId="77777777" w:rsidR="007F717D" w:rsidRDefault="007F717D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65AF415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83000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830000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704C2"/>
    <w:rsid w:val="00072709"/>
    <w:rsid w:val="000734AC"/>
    <w:rsid w:val="00073EF2"/>
    <w:rsid w:val="00093EA0"/>
    <w:rsid w:val="000A2918"/>
    <w:rsid w:val="000D3E4D"/>
    <w:rsid w:val="000D5ECD"/>
    <w:rsid w:val="000E17E2"/>
    <w:rsid w:val="000E77DF"/>
    <w:rsid w:val="00104861"/>
    <w:rsid w:val="00140F68"/>
    <w:rsid w:val="00141E72"/>
    <w:rsid w:val="00157071"/>
    <w:rsid w:val="00164D8D"/>
    <w:rsid w:val="0019473B"/>
    <w:rsid w:val="001A0E9A"/>
    <w:rsid w:val="001B053B"/>
    <w:rsid w:val="001B3C85"/>
    <w:rsid w:val="001F056E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0A86"/>
    <w:rsid w:val="00342C65"/>
    <w:rsid w:val="003600A7"/>
    <w:rsid w:val="003B4CDC"/>
    <w:rsid w:val="00422106"/>
    <w:rsid w:val="00432988"/>
    <w:rsid w:val="00475264"/>
    <w:rsid w:val="0049449B"/>
    <w:rsid w:val="004A59C9"/>
    <w:rsid w:val="004B1E69"/>
    <w:rsid w:val="004D10DC"/>
    <w:rsid w:val="004E140E"/>
    <w:rsid w:val="004F3E68"/>
    <w:rsid w:val="005011F5"/>
    <w:rsid w:val="00512A66"/>
    <w:rsid w:val="00526EAF"/>
    <w:rsid w:val="00531EAF"/>
    <w:rsid w:val="00540DC9"/>
    <w:rsid w:val="00565D92"/>
    <w:rsid w:val="00584F92"/>
    <w:rsid w:val="005A3A97"/>
    <w:rsid w:val="005D4B8D"/>
    <w:rsid w:val="00602B3D"/>
    <w:rsid w:val="00635FCE"/>
    <w:rsid w:val="006425A5"/>
    <w:rsid w:val="00657CD0"/>
    <w:rsid w:val="0068655F"/>
    <w:rsid w:val="006929B3"/>
    <w:rsid w:val="006A7101"/>
    <w:rsid w:val="006D3926"/>
    <w:rsid w:val="00700CE3"/>
    <w:rsid w:val="007134D5"/>
    <w:rsid w:val="00751AA0"/>
    <w:rsid w:val="00772B53"/>
    <w:rsid w:val="00776570"/>
    <w:rsid w:val="007A4FD2"/>
    <w:rsid w:val="007B3769"/>
    <w:rsid w:val="007D35CD"/>
    <w:rsid w:val="007F717D"/>
    <w:rsid w:val="008132AA"/>
    <w:rsid w:val="00830000"/>
    <w:rsid w:val="00847764"/>
    <w:rsid w:val="008A0648"/>
    <w:rsid w:val="008B5D30"/>
    <w:rsid w:val="008C0B1C"/>
    <w:rsid w:val="008E6160"/>
    <w:rsid w:val="009114AA"/>
    <w:rsid w:val="00915607"/>
    <w:rsid w:val="009445CD"/>
    <w:rsid w:val="00952C06"/>
    <w:rsid w:val="00977520"/>
    <w:rsid w:val="009C5BAC"/>
    <w:rsid w:val="009D5F7B"/>
    <w:rsid w:val="009E28C7"/>
    <w:rsid w:val="009E7424"/>
    <w:rsid w:val="00A13939"/>
    <w:rsid w:val="00A2166A"/>
    <w:rsid w:val="00A85F96"/>
    <w:rsid w:val="00AE6BCA"/>
    <w:rsid w:val="00B00797"/>
    <w:rsid w:val="00B019D3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0DB1"/>
    <w:rsid w:val="00C1730D"/>
    <w:rsid w:val="00C52450"/>
    <w:rsid w:val="00C62551"/>
    <w:rsid w:val="00C85C54"/>
    <w:rsid w:val="00CA3A1B"/>
    <w:rsid w:val="00CB0B4A"/>
    <w:rsid w:val="00CB7FDC"/>
    <w:rsid w:val="00CD119D"/>
    <w:rsid w:val="00CD2A07"/>
    <w:rsid w:val="00CE67B1"/>
    <w:rsid w:val="00D137AD"/>
    <w:rsid w:val="00D42D68"/>
    <w:rsid w:val="00D93CF1"/>
    <w:rsid w:val="00DA0B41"/>
    <w:rsid w:val="00DC7CF9"/>
    <w:rsid w:val="00DE1F9E"/>
    <w:rsid w:val="00E03049"/>
    <w:rsid w:val="00E336D6"/>
    <w:rsid w:val="00E57256"/>
    <w:rsid w:val="00E640A1"/>
    <w:rsid w:val="00E77068"/>
    <w:rsid w:val="00EB0AA5"/>
    <w:rsid w:val="00EC418D"/>
    <w:rsid w:val="00ED0B77"/>
    <w:rsid w:val="00EE5102"/>
    <w:rsid w:val="00EF4650"/>
    <w:rsid w:val="00F0743A"/>
    <w:rsid w:val="00F862C3"/>
    <w:rsid w:val="00F87E06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66144-302D-4F14-9ED0-37567F2D3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523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2021-10-08T08:23:00Z</cp:lastPrinted>
  <dcterms:created xsi:type="dcterms:W3CDTF">2026-02-03T08:19:00Z</dcterms:created>
  <dcterms:modified xsi:type="dcterms:W3CDTF">2026-03-12T12:33:00Z</dcterms:modified>
</cp:coreProperties>
</file>